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FD" w:rsidRDefault="00C422FD"/>
    <w:p w:rsidR="002B6FE3" w:rsidRDefault="002B6FE3">
      <w:r>
        <w:t>Úvodní slovo</w:t>
      </w:r>
    </w:p>
    <w:p w:rsidR="002B6FE3" w:rsidRDefault="00E721BD">
      <w:r>
        <w:t xml:space="preserve">Odborná komise ekonomická </w:t>
      </w:r>
      <w:proofErr w:type="gramStart"/>
      <w:r>
        <w:t>se</w:t>
      </w:r>
      <w:proofErr w:type="gramEnd"/>
      <w:r>
        <w:t xml:space="preserve"> ve svých příspěvcích na 55.</w:t>
      </w:r>
      <w:r w:rsidR="007B6E3D">
        <w:t xml:space="preserve"> </w:t>
      </w:r>
      <w:r>
        <w:t>Slévárensk</w:t>
      </w:r>
      <w:r w:rsidR="00C22222">
        <w:t xml:space="preserve">é </w:t>
      </w:r>
      <w:r>
        <w:t>dn</w:t>
      </w:r>
      <w:r w:rsidR="00C22222">
        <w:t>y</w:t>
      </w:r>
      <w:r>
        <w:t xml:space="preserve"> zaměřuje </w:t>
      </w:r>
      <w:r w:rsidR="00C22222">
        <w:t>jednak n</w:t>
      </w:r>
      <w:r>
        <w:t xml:space="preserve">a </w:t>
      </w:r>
      <w:r w:rsidR="007B6E3D">
        <w:t>oblast</w:t>
      </w:r>
      <w:r w:rsidR="00C22222">
        <w:t xml:space="preserve"> problémů, které ve slévárnách do jisté míry dominují. To se promítá snad v</w:t>
      </w:r>
      <w:r w:rsidR="00583977">
        <w:t xml:space="preserve"> polovině předkládaných </w:t>
      </w:r>
      <w:r w:rsidR="00C22222">
        <w:t>materiál</w:t>
      </w:r>
      <w:r w:rsidR="00583977">
        <w:t>ů</w:t>
      </w:r>
      <w:r w:rsidR="00C22222">
        <w:t xml:space="preserve">. </w:t>
      </w:r>
      <w:r w:rsidR="00A81B04">
        <w:t xml:space="preserve">Významně jsme se také věnovali prezentaci </w:t>
      </w:r>
      <w:r w:rsidR="00583977">
        <w:t xml:space="preserve">již </w:t>
      </w:r>
      <w:r w:rsidR="00A81B04">
        <w:t xml:space="preserve">dosažených výsledků, které </w:t>
      </w:r>
      <w:r w:rsidR="00583977">
        <w:t>demonstrují</w:t>
      </w:r>
      <w:r w:rsidR="00A81B04">
        <w:t xml:space="preserve"> přístupy, které by mohly být podnětem pro využití ve slévárnách. V</w:t>
      </w:r>
      <w:r w:rsidR="0045781B">
        <w:t xml:space="preserve"> několika referátech se záměrně zamýšlíme nad tématikou, která není běžně vzpomínaná a může být podkladem pro diskusi. </w:t>
      </w:r>
    </w:p>
    <w:p w:rsidR="009C3E4B" w:rsidRDefault="0045781B">
      <w:r>
        <w:t>Předpokládáme, že</w:t>
      </w:r>
      <w:r w:rsidR="009C3E4B">
        <w:t xml:space="preserve"> ekonomická problematika sléváren</w:t>
      </w:r>
      <w:r w:rsidR="00583977">
        <w:t>,</w:t>
      </w:r>
      <w:r w:rsidR="009C3E4B">
        <w:t xml:space="preserve"> tak jak se ji letos dotýkáme</w:t>
      </w:r>
      <w:r w:rsidR="00583977">
        <w:t>,</w:t>
      </w:r>
      <w:r w:rsidR="009C3E4B">
        <w:t xml:space="preserve"> bude pro naši slévárenskou obec v každém případě podnětnou a očekáváme od účastníků 55. Slévárenského fóra </w:t>
      </w:r>
      <w:r w:rsidR="00583977">
        <w:t>reakci</w:t>
      </w:r>
      <w:r w:rsidR="009C3E4B">
        <w:t>.</w:t>
      </w:r>
    </w:p>
    <w:p w:rsidR="009C3E4B" w:rsidRDefault="009C3E4B">
      <w:r>
        <w:t>Za OK ekonomickou doc. I</w:t>
      </w:r>
      <w:r w:rsidR="00583977">
        <w:t>n</w:t>
      </w:r>
      <w:r>
        <w:t>g. Václav Kafka, CSc.</w:t>
      </w:r>
    </w:p>
    <w:p w:rsidR="009C3E4B" w:rsidRDefault="009C3E4B"/>
    <w:p w:rsidR="0045781B" w:rsidRDefault="00F569E7">
      <w:r>
        <w:t>Obsah:</w:t>
      </w:r>
    </w:p>
    <w:p w:rsidR="00404946" w:rsidRDefault="00404946" w:rsidP="00404946">
      <w:r>
        <w:t xml:space="preserve">Dr. Ing. Marko </w:t>
      </w:r>
      <w:proofErr w:type="spellStart"/>
      <w:r>
        <w:t>Grzinčič</w:t>
      </w:r>
      <w:proofErr w:type="spellEnd"/>
      <w:r>
        <w:t>:  Budování excelence ve slévárenském prostředí………………………………</w:t>
      </w:r>
    </w:p>
    <w:p w:rsidR="0024318A" w:rsidRDefault="0024318A" w:rsidP="00404946">
      <w:r>
        <w:t xml:space="preserve">Ing. Jan Šlajs: </w:t>
      </w:r>
      <w:r w:rsidR="00404946">
        <w:t>Slabé a silné stránky českého slévárenství v blízké budoucnosti</w:t>
      </w:r>
      <w:r>
        <w:t>………………………</w:t>
      </w:r>
    </w:p>
    <w:p w:rsidR="00404946" w:rsidRDefault="0061236F" w:rsidP="00404946">
      <w:r>
        <w:t>Ing. Petr Chyt</w:t>
      </w:r>
      <w:r w:rsidR="00506AD4">
        <w:t xml:space="preserve">ka, CSc.: Zavádění nových výrob. </w:t>
      </w:r>
      <w:r w:rsidR="00506AD4" w:rsidRPr="00506AD4">
        <w:t xml:space="preserve">Rozvaha </w:t>
      </w:r>
      <w:proofErr w:type="gramStart"/>
      <w:r w:rsidR="00506AD4" w:rsidRPr="00506AD4">
        <w:t>manažera</w:t>
      </w:r>
      <w:r w:rsidR="00506AD4">
        <w:t>..</w:t>
      </w:r>
      <w:r>
        <w:t>…</w:t>
      </w:r>
      <w:proofErr w:type="gramEnd"/>
      <w:r>
        <w:t>…</w:t>
      </w:r>
      <w:r w:rsidR="0083418B">
        <w:t>…………………..</w:t>
      </w:r>
    </w:p>
    <w:p w:rsidR="00DA4AD2" w:rsidRDefault="00DA4AD2" w:rsidP="00DA4AD2">
      <w:r>
        <w:t>Ing. Jan Kocián: Využití metody ABC při řízení nákladů ve slévárně UXA…………………………………………</w:t>
      </w:r>
    </w:p>
    <w:p w:rsidR="00C00F1E" w:rsidRDefault="00C00F1E" w:rsidP="00C00F1E">
      <w:r>
        <w:t>Ing. Martina Závrbská: Získávání nových zaměstnanců do sléváren prostřednictvím „Režimu Ukrajina“……………………………………………………………………………………………………………………………………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F267B2" w:rsidRDefault="00F267B2" w:rsidP="00F267B2">
      <w:r>
        <w:t xml:space="preserve">Doc. Ing. Václav Kafka, CSc., Ing. Tereza </w:t>
      </w:r>
      <w:proofErr w:type="spellStart"/>
      <w:r>
        <w:t>Stavařová</w:t>
      </w:r>
      <w:proofErr w:type="spellEnd"/>
      <w:r>
        <w:t>: Vybrané problémy českých sléváren</w:t>
      </w:r>
      <w:r w:rsidR="0083418B">
        <w:t>……………….</w:t>
      </w:r>
      <w:r>
        <w:t xml:space="preserve"> </w:t>
      </w:r>
    </w:p>
    <w:p w:rsidR="00F267B2" w:rsidRDefault="00B141E9" w:rsidP="00DA4AD2">
      <w:r>
        <w:t>Ing. Jarmil Cileček, CSc.: C</w:t>
      </w:r>
      <w:r w:rsidRPr="00B141E9">
        <w:t xml:space="preserve">hovají se české slévárny </w:t>
      </w:r>
      <w:proofErr w:type="gramStart"/>
      <w:r w:rsidRPr="00B141E9">
        <w:t>ekonomicky?</w:t>
      </w:r>
      <w:r w:rsidR="002874A2">
        <w:t>......................................................</w:t>
      </w:r>
      <w:bookmarkStart w:id="0" w:name="_GoBack"/>
      <w:bookmarkEnd w:id="0"/>
      <w:proofErr w:type="gramEnd"/>
    </w:p>
    <w:p w:rsidR="002B6FE3" w:rsidRDefault="0003042C" w:rsidP="00DA4AD2">
      <w:r w:rsidRPr="0003042C">
        <w:t xml:space="preserve">Ing. Pavel Obrtlík: Využití poznatků o tryskání z ekonomických projektů ve slévárně VAG </w:t>
      </w:r>
      <w:proofErr w:type="gramStart"/>
      <w:r w:rsidRPr="0003042C">
        <w:t>HODONÍN</w:t>
      </w:r>
      <w:r>
        <w:t>..</w:t>
      </w:r>
      <w:proofErr w:type="gramEnd"/>
    </w:p>
    <w:p w:rsidR="006E5103" w:rsidRDefault="006E5103"/>
    <w:p w:rsidR="006E5103" w:rsidRDefault="006E5103"/>
    <w:p w:rsidR="002B6FE3" w:rsidRDefault="002B6FE3"/>
    <w:p w:rsidR="002B6FE3" w:rsidRDefault="002B6FE3"/>
    <w:p w:rsidR="002B6FE3" w:rsidRDefault="002B6FE3"/>
    <w:sectPr w:rsidR="002B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E3"/>
    <w:rsid w:val="0003042C"/>
    <w:rsid w:val="0024318A"/>
    <w:rsid w:val="002874A2"/>
    <w:rsid w:val="002B6FE3"/>
    <w:rsid w:val="003576B0"/>
    <w:rsid w:val="003A6212"/>
    <w:rsid w:val="00404946"/>
    <w:rsid w:val="0045781B"/>
    <w:rsid w:val="004E2927"/>
    <w:rsid w:val="00506AD4"/>
    <w:rsid w:val="00583977"/>
    <w:rsid w:val="0061236F"/>
    <w:rsid w:val="00641893"/>
    <w:rsid w:val="006E5103"/>
    <w:rsid w:val="007B6E3D"/>
    <w:rsid w:val="0083418B"/>
    <w:rsid w:val="009C3E4B"/>
    <w:rsid w:val="00A07C82"/>
    <w:rsid w:val="00A81B04"/>
    <w:rsid w:val="00B141E9"/>
    <w:rsid w:val="00C00F1E"/>
    <w:rsid w:val="00C22222"/>
    <w:rsid w:val="00C422FD"/>
    <w:rsid w:val="00CB5234"/>
    <w:rsid w:val="00DA4AD2"/>
    <w:rsid w:val="00E721BD"/>
    <w:rsid w:val="00EF439A"/>
    <w:rsid w:val="00F267B2"/>
    <w:rsid w:val="00F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21</cp:revision>
  <dcterms:created xsi:type="dcterms:W3CDTF">2018-08-13T14:24:00Z</dcterms:created>
  <dcterms:modified xsi:type="dcterms:W3CDTF">2018-09-07T12:11:00Z</dcterms:modified>
</cp:coreProperties>
</file>